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691C03" w:rsidR="0061148E" w:rsidRPr="000C582F" w:rsidRDefault="00390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F467C" w:rsidR="0061148E" w:rsidRPr="000C582F" w:rsidRDefault="00390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A498FA" w:rsidR="00B87ED3" w:rsidRPr="000C582F" w:rsidRDefault="00390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56F01" w:rsidR="00B87ED3" w:rsidRPr="000C582F" w:rsidRDefault="00390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873BDD" w:rsidR="00B87ED3" w:rsidRPr="000C582F" w:rsidRDefault="00390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A289BC" w:rsidR="00B87ED3" w:rsidRPr="000C582F" w:rsidRDefault="00390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99B8A0" w:rsidR="00B87ED3" w:rsidRPr="000C582F" w:rsidRDefault="00390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6AEF9" w:rsidR="00B87ED3" w:rsidRPr="000C582F" w:rsidRDefault="00390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FB7F1" w:rsidR="00B87ED3" w:rsidRPr="000C582F" w:rsidRDefault="00390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FD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4688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974A0A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928D4D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89FFD8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00650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2B724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C4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AA6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3741A" w:rsidR="00B87ED3" w:rsidRPr="000C582F" w:rsidRDefault="003904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368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8F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EE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A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A1DDE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07C5F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0BAF47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2C79B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B6263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D02E05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10AFA" w:rsidR="00B87ED3" w:rsidRPr="000C582F" w:rsidRDefault="00390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88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0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F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0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22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EF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CC039D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DDC5EF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CD3554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F8848B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82C89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901FEF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F6DA33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7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F4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39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1B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15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5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D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46304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2BC290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FCC284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EE1652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0FC5BE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8D9FC0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BF1B0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3F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F4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B0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C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3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564B64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190867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03CF8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403CA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1A85BE" w:rsidR="00B87ED3" w:rsidRPr="000C582F" w:rsidRDefault="00390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F5F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99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6E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4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F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2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9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B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70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044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3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