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C500" w:rsidR="0061148E" w:rsidRPr="008F69F5" w:rsidRDefault="005802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5F7F" w:rsidR="0061148E" w:rsidRPr="008F69F5" w:rsidRDefault="005802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BBA55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A8C45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4F4FF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5D554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247EB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A7503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66D6F" w:rsidR="00B87ED3" w:rsidRPr="008F69F5" w:rsidRDefault="0058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07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65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9AABE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3780C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2788B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8708F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83439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5214" w:rsidR="00B87ED3" w:rsidRPr="00944D28" w:rsidRDefault="00580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6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84070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4BEF3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F1EC0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FCB3F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8BC74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63033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FCEE8" w:rsidR="00B87ED3" w:rsidRPr="008F69F5" w:rsidRDefault="0058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2542B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E9334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B5C1A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9AD17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C589B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0CE91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86A25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1A52C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B82E0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ECF8D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BF280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40870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5EE15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5ED00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DB662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06E1A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C811A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ABE94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E6A90" w:rsidR="00B87ED3" w:rsidRPr="008F69F5" w:rsidRDefault="0058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78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0C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2F6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