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E04B" w:rsidR="0061148E" w:rsidRPr="008F69F5" w:rsidRDefault="00204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B3F5" w:rsidR="0061148E" w:rsidRPr="008F69F5" w:rsidRDefault="00204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91CCA" w:rsidR="00B87ED3" w:rsidRPr="008F69F5" w:rsidRDefault="0020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17911" w:rsidR="00B87ED3" w:rsidRPr="008F69F5" w:rsidRDefault="0020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6CAFE" w:rsidR="00B87ED3" w:rsidRPr="008F69F5" w:rsidRDefault="0020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CCA67" w:rsidR="00B87ED3" w:rsidRPr="008F69F5" w:rsidRDefault="0020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1BBC3" w:rsidR="00B87ED3" w:rsidRPr="008F69F5" w:rsidRDefault="0020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0C89B" w:rsidR="00B87ED3" w:rsidRPr="008F69F5" w:rsidRDefault="0020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7E975" w:rsidR="00B87ED3" w:rsidRPr="008F69F5" w:rsidRDefault="0020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49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9ECE3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A2551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F41A3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83FB7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90856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12EDE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2316" w:rsidR="00B87ED3" w:rsidRPr="00944D28" w:rsidRDefault="0020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107EA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D2FA9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DAAF5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23A59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853A0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9A5DA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80422" w:rsidR="00B87ED3" w:rsidRPr="008F69F5" w:rsidRDefault="0020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A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6CB3E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3FD50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00A1D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DFC92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FA8EB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4432C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B6476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E118E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2B439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AC792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6C663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076E3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F994D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7552C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9E7A2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B0297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7AF3C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0EBFE" w:rsidR="00B87ED3" w:rsidRPr="008F69F5" w:rsidRDefault="0020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05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13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35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9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