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C42ED" w:rsidR="00FD3806" w:rsidRPr="00A72646" w:rsidRDefault="00875F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BE6F6" w:rsidR="00FD3806" w:rsidRPr="002A5E6C" w:rsidRDefault="00875F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5EACD" w:rsidR="00B87ED3" w:rsidRPr="00AF0D95" w:rsidRDefault="00875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29E1D" w:rsidR="00B87ED3" w:rsidRPr="00AF0D95" w:rsidRDefault="00875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40F53" w:rsidR="00B87ED3" w:rsidRPr="00AF0D95" w:rsidRDefault="00875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2034D" w:rsidR="00B87ED3" w:rsidRPr="00AF0D95" w:rsidRDefault="00875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E96BC" w:rsidR="00B87ED3" w:rsidRPr="00AF0D95" w:rsidRDefault="00875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0F5E8" w:rsidR="00B87ED3" w:rsidRPr="00AF0D95" w:rsidRDefault="00875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3EFE" w:rsidR="00B87ED3" w:rsidRPr="00AF0D95" w:rsidRDefault="00875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07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31704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E107C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C85F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E44B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D8DC2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B9291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7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E8F1" w:rsidR="00B87ED3" w:rsidRPr="00AF0D95" w:rsidRDefault="00875F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F58A" w:rsidR="00B87ED3" w:rsidRPr="00AF0D95" w:rsidRDefault="00875FCA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E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D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4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B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D5DE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21EC4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354AD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C1B5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C4A59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BBAE2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A355F" w:rsidR="00B87ED3" w:rsidRPr="00AF0D95" w:rsidRDefault="00875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8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3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5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DD235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A93EA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F900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37990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4DB74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5C7BF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1358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4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0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76C4D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2C6F8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7E67A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766B5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7C929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2A81D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E1412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2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C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C4AB1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F342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5898D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B9244" w:rsidR="00B87ED3" w:rsidRPr="00AF0D95" w:rsidRDefault="00875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B7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1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7A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3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F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A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6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38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FC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