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3FDC9" w:rsidR="00380DB3" w:rsidRPr="0068293E" w:rsidRDefault="00895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5B2EE" w:rsidR="00380DB3" w:rsidRPr="0068293E" w:rsidRDefault="00895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EC29B" w:rsidR="00240DC4" w:rsidRPr="00B03D55" w:rsidRDefault="0089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F26CF" w:rsidR="00240DC4" w:rsidRPr="00B03D55" w:rsidRDefault="0089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8592A" w:rsidR="00240DC4" w:rsidRPr="00B03D55" w:rsidRDefault="0089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99606" w:rsidR="00240DC4" w:rsidRPr="00B03D55" w:rsidRDefault="0089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877DF" w:rsidR="00240DC4" w:rsidRPr="00B03D55" w:rsidRDefault="0089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D693E" w:rsidR="00240DC4" w:rsidRPr="00B03D55" w:rsidRDefault="0089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A16B3" w:rsidR="00240DC4" w:rsidRPr="00B03D55" w:rsidRDefault="008952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E5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22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AA2C6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52896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11E36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98BD5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17730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9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1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D0B2A" w:rsidR="001835FB" w:rsidRPr="00DA1511" w:rsidRDefault="00895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2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0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6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6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71446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3A965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BA02B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EAA00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7340C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29F20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ADE55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1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6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C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C8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4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F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0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AD9AD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53D9A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8DA5F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FC1D4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092EF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A3522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64E36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D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9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E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B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1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5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3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CF1F1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88C6E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46FFA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6E54F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F50D7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F6033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3B12E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A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0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8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7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D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A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1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B374A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36111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01895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F4F5C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62741" w:rsidR="009A6C64" w:rsidRPr="00730585" w:rsidRDefault="0089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3E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F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5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F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B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4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C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F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E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2C8" w:rsidRPr="00B537C7" w:rsidRDefault="00895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A7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2C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