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89F8BA" w:rsidR="00AA29B6" w:rsidRPr="00EA69E9" w:rsidRDefault="00E533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E25CA" w:rsidR="00AA29B6" w:rsidRPr="00AA29B6" w:rsidRDefault="00E533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ADF66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18562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DB786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41BF0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4A2165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B59C95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02903" w:rsidR="00B87ED3" w:rsidRPr="00FC7F6A" w:rsidRDefault="00E533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C7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B4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93A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AD3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515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EBC9AA" w:rsidR="00B87ED3" w:rsidRPr="00D44524" w:rsidRDefault="00E5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34B2C" w:rsidR="00B87ED3" w:rsidRPr="00D44524" w:rsidRDefault="00E533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653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D4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EB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8A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24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44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7C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2C1F6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3D7FE6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C7A233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07EAA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6D9D8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33815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D9EE8" w:rsidR="000B5588" w:rsidRPr="00D44524" w:rsidRDefault="00E533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7C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08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63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81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01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B5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5E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048F38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6A87CA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FE5BD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293420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060E1A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6D0A08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D381A" w:rsidR="00846B8B" w:rsidRPr="00D44524" w:rsidRDefault="00E533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70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E82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D4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C19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7B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6C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E3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33F2C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A09DC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D92423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A072C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68DC5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F20337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41C23" w:rsidR="007A5870" w:rsidRPr="00D44524" w:rsidRDefault="00E533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B6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F91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C2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21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98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721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85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B3D49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713994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289478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670F9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FBE32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AD9D1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C8393" w:rsidR="0021795A" w:rsidRPr="00D44524" w:rsidRDefault="00E533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AD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F4C9A" w:rsidR="00DF25F7" w:rsidRPr="00EA69E9" w:rsidRDefault="00E533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4A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8E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05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2F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06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E1CBE5" w:rsidR="00DF25F7" w:rsidRPr="00D44524" w:rsidRDefault="00E533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4AF0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389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E2F9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8C5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9D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F51D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57B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003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194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7DC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39B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31B4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68DC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3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DC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3B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