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3430F" w:rsidR="00032AE3" w:rsidRPr="00DC3A9E" w:rsidRDefault="00504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82BC3" w:rsidR="00032AE3" w:rsidRPr="00DC3A9E" w:rsidRDefault="00504B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A8C58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66652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12F1F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DD4F6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8F559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D8872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4F365" w:rsidR="00C11CD7" w:rsidRPr="00DC3A9E" w:rsidRDefault="00504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39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63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C5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EA5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DF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1A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CFA4D" w:rsidR="00960A52" w:rsidRPr="00DC3A9E" w:rsidRDefault="00504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BAB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12F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32E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4B8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BD1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58FF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EB0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0657E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2779B9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5FABFA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78BA26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8EF83C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0058DD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6AF08" w:rsidR="002773D1" w:rsidRPr="00DC3A9E" w:rsidRDefault="00504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9256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75A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555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A1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D5E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5DE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458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ABCEF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287DDA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4ECB61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09BCE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BA4DD7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83D6E9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11F3C" w:rsidR="00BA6252" w:rsidRPr="00DC3A9E" w:rsidRDefault="00504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FEF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70D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DD3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662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492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D8A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E80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1C37DF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6D2557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05E61A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65B583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438B64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864C72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524D41" w:rsidR="00207535" w:rsidRPr="00DC3A9E" w:rsidRDefault="00504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985C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3E5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596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F12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75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2F9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6AB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E6164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EB27F3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CDE1C0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2319BC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D8D647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6A9F6D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510EE" w:rsidR="00943D08" w:rsidRPr="00DC3A9E" w:rsidRDefault="00504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CAD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F432A1" w:rsidR="00943D08" w:rsidRPr="00DC3A9E" w:rsidRDefault="00504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05FF865" w:rsidR="00943D08" w:rsidRPr="00DC3A9E" w:rsidRDefault="00504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5EABBB" w:rsidR="00943D08" w:rsidRPr="00DC3A9E" w:rsidRDefault="00504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DA15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730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275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CD4BD6" w:rsidR="00943D08" w:rsidRPr="00DC3A9E" w:rsidRDefault="00504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5CA34E" w:rsidR="00943D08" w:rsidRPr="00DC3A9E" w:rsidRDefault="00504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8EB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224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683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45E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D96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E31C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F1E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85C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0FA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517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A040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88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4B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B11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0F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2024-06-29T15:49:00.0000000Z</dcterms:modified>
</coreProperties>
</file>