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E6E6B" w:rsidR="0061148E" w:rsidRPr="00C834E2" w:rsidRDefault="006E1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BC6F" w:rsidR="0061148E" w:rsidRPr="00C834E2" w:rsidRDefault="006E1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FB1E1" w:rsidR="00B87ED3" w:rsidRPr="00944D28" w:rsidRDefault="006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38F8A" w:rsidR="00B87ED3" w:rsidRPr="00944D28" w:rsidRDefault="006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7902D" w:rsidR="00B87ED3" w:rsidRPr="00944D28" w:rsidRDefault="006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A42D5" w:rsidR="00B87ED3" w:rsidRPr="00944D28" w:rsidRDefault="006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55183" w:rsidR="00B87ED3" w:rsidRPr="00944D28" w:rsidRDefault="006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0E373" w:rsidR="00B87ED3" w:rsidRPr="00944D28" w:rsidRDefault="006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F447F" w:rsidR="00B87ED3" w:rsidRPr="00944D28" w:rsidRDefault="006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7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74C3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4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4DB4D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DE1F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51703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BF8B7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3AC26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2C3BD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B127" w:rsidR="00B87ED3" w:rsidRPr="00944D28" w:rsidRDefault="006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B6158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2AD40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58A62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6962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E456E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83218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E9A03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833E8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5B10B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716CC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82E26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C7CF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EA089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B677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5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C876D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32D02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5FBA9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32387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CA414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44BC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5639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5FC2F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AB203" w:rsidR="00B87ED3" w:rsidRPr="00944D28" w:rsidRDefault="006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4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E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4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F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5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B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65E"/>
    <w:rsid w:val="006F12A6"/>
    <w:rsid w:val="00810317"/>
    <w:rsid w:val="008348EC"/>
    <w:rsid w:val="0088636F"/>
    <w:rsid w:val="008C2A62"/>
    <w:rsid w:val="00944D28"/>
    <w:rsid w:val="00AA2EF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2025-07-17T21:23:00.0000000Z</dcterms:modified>
</coreProperties>
</file>