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6D51" w:rsidR="0061148E" w:rsidRPr="00C834E2" w:rsidRDefault="00D64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7D67" w:rsidR="0061148E" w:rsidRPr="00C834E2" w:rsidRDefault="00D64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300E4" w:rsidR="00B87ED3" w:rsidRPr="00944D28" w:rsidRDefault="00D6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50A31" w:rsidR="00B87ED3" w:rsidRPr="00944D28" w:rsidRDefault="00D6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3603A" w:rsidR="00B87ED3" w:rsidRPr="00944D28" w:rsidRDefault="00D6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2B7A7" w:rsidR="00B87ED3" w:rsidRPr="00944D28" w:rsidRDefault="00D6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72D59" w:rsidR="00B87ED3" w:rsidRPr="00944D28" w:rsidRDefault="00D6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1E20B" w:rsidR="00B87ED3" w:rsidRPr="00944D28" w:rsidRDefault="00D6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83F49" w:rsidR="00B87ED3" w:rsidRPr="00944D28" w:rsidRDefault="00D6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F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5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4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7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1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5E00E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3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3EA2B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58A0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99BD6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9C2C7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E10D4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55E1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F2AD1" w:rsidR="00B87ED3" w:rsidRPr="00944D28" w:rsidRDefault="00D6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D8271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FBE4A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2605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7B57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087A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C5D7E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C8734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2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FAF5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EDA2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D7338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9FB2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A4018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9CB4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B0F4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8103E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EEC3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7F1BE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9A3A7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F50E4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EB137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FA13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5CA7" w:rsidR="00B87ED3" w:rsidRPr="00944D28" w:rsidRDefault="00D6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14A90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4B2AC" w:rsidR="00B87ED3" w:rsidRPr="00944D28" w:rsidRDefault="00D6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2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1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3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F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2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490C2" w:rsidR="00B87ED3" w:rsidRPr="00944D28" w:rsidRDefault="00D6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3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C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1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B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C2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2024-06-29T19:47:00.0000000Z</dcterms:modified>
</coreProperties>
</file>