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8709" w:rsidR="0061148E" w:rsidRPr="00C61931" w:rsidRDefault="00845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F9CC" w:rsidR="0061148E" w:rsidRPr="00C61931" w:rsidRDefault="00845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334B9" w:rsidR="00B87ED3" w:rsidRPr="00944D28" w:rsidRDefault="0084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6ECBE" w:rsidR="00B87ED3" w:rsidRPr="00944D28" w:rsidRDefault="0084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8B21A" w:rsidR="00B87ED3" w:rsidRPr="00944D28" w:rsidRDefault="0084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3CF3B" w:rsidR="00B87ED3" w:rsidRPr="00944D28" w:rsidRDefault="0084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C4962" w:rsidR="00B87ED3" w:rsidRPr="00944D28" w:rsidRDefault="0084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2A4F2" w:rsidR="00B87ED3" w:rsidRPr="00944D28" w:rsidRDefault="0084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65594" w:rsidR="00B87ED3" w:rsidRPr="00944D28" w:rsidRDefault="0084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D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B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4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D9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EF4FA" w:rsidR="00B87ED3" w:rsidRPr="00944D28" w:rsidRDefault="0084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2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8F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B4EC8" w:rsidR="00B87ED3" w:rsidRPr="00944D28" w:rsidRDefault="0084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A9A7F" w:rsidR="00B87ED3" w:rsidRPr="00944D28" w:rsidRDefault="0084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EB9D" w:rsidR="00B87ED3" w:rsidRPr="00944D28" w:rsidRDefault="0084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70A84" w:rsidR="00B87ED3" w:rsidRPr="00944D28" w:rsidRDefault="0084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5FB21" w:rsidR="00B87ED3" w:rsidRPr="00944D28" w:rsidRDefault="0084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5FCBE" w:rsidR="00B87ED3" w:rsidRPr="00944D28" w:rsidRDefault="0084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34C3E" w:rsidR="00B87ED3" w:rsidRPr="00944D28" w:rsidRDefault="0084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A8C6" w:rsidR="00B87ED3" w:rsidRPr="00944D28" w:rsidRDefault="0084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72785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E11D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F0369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316A5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B0366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F401F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207F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1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E1630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5DE1C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BE9ED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6B097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BA1F9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B494F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65FFC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CDAE8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2E1A3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543FE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3BFEF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0C2FC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E0C5E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00560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B8E18" w:rsidR="00B87ED3" w:rsidRPr="00944D28" w:rsidRDefault="0084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3846" w:rsidR="00B87ED3" w:rsidRPr="00944D28" w:rsidRDefault="0084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A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334F1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47E55" w:rsidR="00B87ED3" w:rsidRPr="00944D28" w:rsidRDefault="0084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1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C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31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C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A7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2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1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C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7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8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2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2B7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5AD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2024-07-03T06:26:00.0000000Z</dcterms:modified>
</coreProperties>
</file>