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12808" w:rsidR="00563B6E" w:rsidRPr="00B24A33" w:rsidRDefault="00212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F9D92" w:rsidR="00563B6E" w:rsidRPr="00B24A33" w:rsidRDefault="00212C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D7449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93C8C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E7F44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E5F9C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928DD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161C0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776A" w:rsidR="00C11CD7" w:rsidRPr="00B24A33" w:rsidRDefault="00212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CD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0E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19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FD70B" w:rsidR="002113B7" w:rsidRPr="00B24A33" w:rsidRDefault="00212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BD84F" w:rsidR="002113B7" w:rsidRPr="00B24A33" w:rsidRDefault="00212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52771" w:rsidR="002113B7" w:rsidRPr="00B24A33" w:rsidRDefault="00212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ADDE0" w:rsidR="002113B7" w:rsidRPr="00B24A33" w:rsidRDefault="00212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0C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66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EB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98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62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6D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EB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ED472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8115D2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27AF5B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1D3BBE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077931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DD9A93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30844" w:rsidR="002113B7" w:rsidRPr="00B24A33" w:rsidRDefault="00212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90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F0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F1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9C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C1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FC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0D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4FDFC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69517B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A1B57E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FC6591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73F296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D062D9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F802C" w:rsidR="002113B7" w:rsidRPr="00B24A33" w:rsidRDefault="00212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08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7B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C8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14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E0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D2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4C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2C09F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DD1632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B8C2B8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37448B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112C0A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44323D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2DD9F" w:rsidR="006E49F3" w:rsidRPr="00B24A33" w:rsidRDefault="00212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44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94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2D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D3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35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482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CF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4147D" w:rsidR="006E49F3" w:rsidRPr="00B24A33" w:rsidRDefault="00212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241C9A" w:rsidR="006E49F3" w:rsidRPr="00B24A33" w:rsidRDefault="00212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2331F8" w:rsidR="006E49F3" w:rsidRPr="00B24A33" w:rsidRDefault="00212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CADCF8" w:rsidR="006E49F3" w:rsidRPr="00B24A33" w:rsidRDefault="00212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3694A8" w:rsidR="006E49F3" w:rsidRPr="00B24A33" w:rsidRDefault="00212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E79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B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2E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9F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0D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BD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1A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4A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CB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2C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C5A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2024-06-29T02:23:00.0000000Z</dcterms:modified>
</coreProperties>
</file>