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C27C" w:rsidR="0061148E" w:rsidRPr="00C834E2" w:rsidRDefault="00494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959B" w:rsidR="0061148E" w:rsidRPr="00C834E2" w:rsidRDefault="00494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A7018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A837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4DED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C4302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E4D67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8B1B7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13A5" w:rsidR="00B87ED3" w:rsidRPr="00944D28" w:rsidRDefault="0049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9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910E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9954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42722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58270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F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C5A4E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F6A3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87BF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99F6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9524A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31355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CC64" w:rsidR="00B87ED3" w:rsidRPr="00944D28" w:rsidRDefault="0049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CCF6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7F08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A6AA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98E0D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FA1F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BA43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79D3C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B6AF" w:rsidR="00B87ED3" w:rsidRPr="00944D28" w:rsidRDefault="0049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3517A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39DEE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2DB6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6501B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BF570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6050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C9F66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8920" w:rsidR="00B87ED3" w:rsidRPr="00944D28" w:rsidRDefault="0049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31A3F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A878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4E9FE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C486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D714" w:rsidR="00B87ED3" w:rsidRPr="00944D28" w:rsidRDefault="0049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9A4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2024-07-03T18:55:00.0000000Z</dcterms:modified>
</coreProperties>
</file>