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8655A" w:rsidR="00C34772" w:rsidRPr="0026421F" w:rsidRDefault="004E5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45EED" w:rsidR="00C34772" w:rsidRPr="00D339A1" w:rsidRDefault="004E5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A4F83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E7EFB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C1ACB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2C1E0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C58D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3D53E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6B2FE" w:rsidR="002A7340" w:rsidRPr="00CD56BA" w:rsidRDefault="004E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4D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D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C4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9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5BC4D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DDEA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E7BE1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0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D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1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1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5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8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3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07F2C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0D2DE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0A573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6C448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296C5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D6CD2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CC533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B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6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E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4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676A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0D9D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76B16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BCEB3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DB217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879B1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79AC9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9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8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3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5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1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9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3071E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67DB8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62B80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8037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476F3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6F450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661A9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4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1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F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4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7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D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588F9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C00D3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75C41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F5A1A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BF6D8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D6C20" w:rsidR="009A6C64" w:rsidRPr="00730585" w:rsidRDefault="004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A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4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8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B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0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9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9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8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55A" w:rsidRPr="00B537C7" w:rsidRDefault="004E5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EF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4E555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