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9B12" w:rsidR="0061148E" w:rsidRPr="00C61931" w:rsidRDefault="00543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31FE" w:rsidR="0061148E" w:rsidRPr="00C61931" w:rsidRDefault="00543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B8121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B65DB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B6ADA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0C77A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6691E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FFB2B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3D299" w:rsidR="00B87ED3" w:rsidRPr="00944D28" w:rsidRDefault="00543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D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1DC5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9C75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912E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0498B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78ED8" w:rsidR="00B87ED3" w:rsidRPr="00944D28" w:rsidRDefault="00543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4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A620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1229B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066D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9F35D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7525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E0BA1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37F2" w:rsidR="00B87ED3" w:rsidRPr="00944D28" w:rsidRDefault="00543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E7D8" w:rsidR="00B87ED3" w:rsidRPr="00944D28" w:rsidRDefault="00543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ECE4D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0F7E6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F5D7B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56C9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572B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7A235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0A71A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C2416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6B58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CE497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8FC9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DF57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E2FE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6CC9C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FF2F9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EB334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AB9DB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531D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16E0" w:rsidR="00B87ED3" w:rsidRPr="00944D28" w:rsidRDefault="00543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7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1A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2024-06-28T23:02:00.0000000Z</dcterms:modified>
</coreProperties>
</file>