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7CCB" w:rsidR="0061148E" w:rsidRPr="000C582F" w:rsidRDefault="00352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88B2" w:rsidR="0061148E" w:rsidRPr="000C582F" w:rsidRDefault="00352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35EFD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1EA68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9E215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0C32B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449AD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FB40A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E0E8D" w:rsidR="00B87ED3" w:rsidRPr="000C582F" w:rsidRDefault="00352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FF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51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88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D8460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A62F5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18471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6B6C8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5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5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6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2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1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90135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BD115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CC951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735BD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FA4BB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D842D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C07A6" w:rsidR="00B87ED3" w:rsidRPr="000C582F" w:rsidRDefault="00352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37854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8A864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EA7E4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8714E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4B499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7BB66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9C336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C0767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00E16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2C068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F9ACF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37637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14997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A41DB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C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A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0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39714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6CCA7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C31C7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B1819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53FE0" w:rsidR="00B87ED3" w:rsidRPr="000C582F" w:rsidRDefault="00352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93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44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137"/>
    <w:rsid w:val="002C1E06"/>
    <w:rsid w:val="002E6F3C"/>
    <w:rsid w:val="00316E15"/>
    <w:rsid w:val="003441B6"/>
    <w:rsid w:val="0035219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2025-07-17T22:12:00.0000000Z</dcterms:modified>
</coreProperties>
</file>