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07B8C79" w:rsidR="002C7DFC" w:rsidRPr="00CE1155" w:rsidRDefault="00DF2EB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2F5E0" w:rsidR="00C35387" w:rsidRPr="00C35387" w:rsidRDefault="00DF2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75C34" w:rsidR="00C35387" w:rsidRPr="00C35387" w:rsidRDefault="00DF2E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4236B8" w:rsidR="00C35387" w:rsidRPr="00C35387" w:rsidRDefault="00DF2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C13FA" w:rsidR="00C35387" w:rsidRPr="00C35387" w:rsidRDefault="00DF2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8FAA6" w:rsidR="00C35387" w:rsidRPr="00C35387" w:rsidRDefault="00DF2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CE6E0C" w:rsidR="00C35387" w:rsidRPr="00C35387" w:rsidRDefault="00DF2E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713B6" w:rsidR="00B60082" w:rsidRPr="00C35387" w:rsidRDefault="00DF2E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DC2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A9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EC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79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B9356" w:rsidR="007405FF" w:rsidRPr="00CE1155" w:rsidRDefault="00DF2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C869B" w:rsidR="007405FF" w:rsidRPr="00CE1155" w:rsidRDefault="00DF2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752F9" w:rsidR="007405FF" w:rsidRPr="00CE1155" w:rsidRDefault="00DF2E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43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94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C6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35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FF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49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6F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AACE7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CBAE8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526C2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90F72C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4B2EE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62E31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850F6" w:rsidR="007405FF" w:rsidRPr="00CE1155" w:rsidRDefault="00DF2E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81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B2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D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72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1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6D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6D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37B09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EC62B2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E5A97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E9B7B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884E4C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A9C32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A28D9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3D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32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61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FB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06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70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DD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C2BE0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87D60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E2082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5FAF0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931EF4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4273E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936D3" w:rsidR="00F25EFD" w:rsidRPr="00CE1155" w:rsidRDefault="00DF2E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1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9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1E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8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74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23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91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913EAF" w:rsidR="00D9304E" w:rsidRPr="00CE1155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6D090C" w:rsidR="00D9304E" w:rsidRPr="00CE1155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AF4FB9" w:rsidR="00D9304E" w:rsidRPr="00CE1155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3CF2E" w:rsidR="00D9304E" w:rsidRPr="00275371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6D4DB" w:rsidR="00D9304E" w:rsidRPr="00CE1155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681CA" w:rsidR="00D9304E" w:rsidRPr="00275371" w:rsidRDefault="00DF2E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9A5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7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0F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25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02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08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DD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FC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2EB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