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FD5A" w:rsidR="0061148E" w:rsidRPr="0035681E" w:rsidRDefault="00765C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3CA2" w:rsidR="0061148E" w:rsidRPr="0035681E" w:rsidRDefault="00765C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16E29" w:rsidR="00CD0676" w:rsidRPr="00944D28" w:rsidRDefault="0076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6957F" w:rsidR="00CD0676" w:rsidRPr="00944D28" w:rsidRDefault="0076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C94A7" w:rsidR="00CD0676" w:rsidRPr="00944D28" w:rsidRDefault="0076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E202E" w:rsidR="00CD0676" w:rsidRPr="00944D28" w:rsidRDefault="0076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24571" w:rsidR="00CD0676" w:rsidRPr="00944D28" w:rsidRDefault="0076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2D8B0" w:rsidR="00CD0676" w:rsidRPr="00944D28" w:rsidRDefault="0076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D8F7D" w:rsidR="00CD0676" w:rsidRPr="00944D28" w:rsidRDefault="0076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E0052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4A24B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0E33C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C1B3D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D4C58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666B2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542BE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6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E5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70733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8779C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2CC73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B11E6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3F00F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BF54E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1EB97" w:rsidR="00B87ED3" w:rsidRPr="00944D28" w:rsidRDefault="0076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D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E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BFD56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861CA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1E8C8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6DF21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6A893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B36BE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3E995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09B71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46FB3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A0347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2FBFD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87397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5FC70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646F7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791DE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CC84D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60877" w:rsidR="00B87ED3" w:rsidRPr="00944D28" w:rsidRDefault="0076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6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6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D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8E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3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F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CA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FB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