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E5E1" w:rsidR="0061148E" w:rsidRPr="00177744" w:rsidRDefault="00317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66C7" w:rsidR="0061148E" w:rsidRPr="00177744" w:rsidRDefault="00317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B15D4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E59F4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18E7F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90B33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8B53D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7430C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1BB8" w:rsidR="00983D57" w:rsidRPr="00177744" w:rsidRDefault="00317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FCAC5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E0A63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AEEF6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E4614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43AC1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4590D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2D1D6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2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1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E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3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E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8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8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6346F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A6E10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82A14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97EA9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052BB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09A08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7B4CA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6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D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3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D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A76EA" w:rsidR="00B87ED3" w:rsidRPr="00177744" w:rsidRDefault="00317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2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F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0F1E5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35F7E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32FDB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C4781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9B2D9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A3D28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92096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C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3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F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0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F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8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3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6A12E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4E536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3D496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4186A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562FB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40D07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2CC07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2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A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F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9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2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4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A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286A0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B3B04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F3CD0" w:rsidR="00B87ED3" w:rsidRPr="00177744" w:rsidRDefault="00317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8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85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4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0F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3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3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C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7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9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B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A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71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2024-06-30T13:57:00.0000000Z</dcterms:modified>
</coreProperties>
</file>