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13C1A" w:rsidR="00C34772" w:rsidRPr="0026421F" w:rsidRDefault="006B33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7D2ED" w:rsidR="00C34772" w:rsidRPr="00D339A1" w:rsidRDefault="006B33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5C598" w:rsidR="002A7340" w:rsidRPr="00CD56BA" w:rsidRDefault="006B3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D0325" w:rsidR="002A7340" w:rsidRPr="00CD56BA" w:rsidRDefault="006B3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D8153" w:rsidR="002A7340" w:rsidRPr="00CD56BA" w:rsidRDefault="006B3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D1CB1" w:rsidR="002A7340" w:rsidRPr="00CD56BA" w:rsidRDefault="006B3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D0868" w:rsidR="002A7340" w:rsidRPr="00CD56BA" w:rsidRDefault="006B3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B2885" w:rsidR="002A7340" w:rsidRPr="00CD56BA" w:rsidRDefault="006B3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F0AEC" w:rsidR="002A7340" w:rsidRPr="00CD56BA" w:rsidRDefault="006B3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B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A89F6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63F24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E80C6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84DBB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84A3C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3C33D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E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B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1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E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A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4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5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9F4DE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8B3E6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F717C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BB196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506CE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42AAA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0F4B8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3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A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1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A7FBA" w:rsidR="001835FB" w:rsidRPr="000307EE" w:rsidRDefault="006B33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2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5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8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B78CE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E8667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64810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B04CB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CD324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8651D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3D2B0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6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6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7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3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C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B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6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E2F3D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3997F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F5E39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DA524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513CF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A8B0E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193A4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7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45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E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5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5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5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9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CE432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2532D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26B15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90D98" w:rsidR="009A6C64" w:rsidRPr="00730585" w:rsidRDefault="006B3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92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F2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E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B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D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2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B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C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F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E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3BA" w:rsidRPr="00B537C7" w:rsidRDefault="006B3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DD5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B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