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6AAC8" w:rsidR="00C34772" w:rsidRPr="0026421F" w:rsidRDefault="00E22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AE033" w:rsidR="00C34772" w:rsidRPr="00D339A1" w:rsidRDefault="00E22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7C2C2" w:rsidR="002A7340" w:rsidRPr="00CD56BA" w:rsidRDefault="00E2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C56F4" w:rsidR="002A7340" w:rsidRPr="00CD56BA" w:rsidRDefault="00E2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AE1E0" w:rsidR="002A7340" w:rsidRPr="00CD56BA" w:rsidRDefault="00E2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85C83" w:rsidR="002A7340" w:rsidRPr="00CD56BA" w:rsidRDefault="00E2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0B2E2" w:rsidR="002A7340" w:rsidRPr="00CD56BA" w:rsidRDefault="00E2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B17BE" w:rsidR="002A7340" w:rsidRPr="00CD56BA" w:rsidRDefault="00E2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DC39E" w:rsidR="002A7340" w:rsidRPr="00CD56BA" w:rsidRDefault="00E2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2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B2070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3F1EF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81524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4BFC6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AB9E9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2089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E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8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0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E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A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D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5F1E1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DB998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79F22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B6BD0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59C64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E8AF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87E00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C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5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0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3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D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A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6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A8FEB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1A57B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75D0A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C8DAD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326F8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B842D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2CFB8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0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6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9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3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A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A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7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5C902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4C55B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66889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EC3B6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283EB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4BE91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16407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D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4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5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7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B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F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7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EDCA4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43D3D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ECC78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315EF" w:rsidR="009A6C64" w:rsidRPr="00730585" w:rsidRDefault="00E2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0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D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1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3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E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D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B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9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E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41C" w:rsidRPr="00B537C7" w:rsidRDefault="00E22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AC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41C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