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2E8A6" w:rsidR="00C34772" w:rsidRPr="0026421F" w:rsidRDefault="003E7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A9D22" w:rsidR="00C34772" w:rsidRPr="00D339A1" w:rsidRDefault="003E7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E004E" w:rsidR="002A7340" w:rsidRPr="00CD56BA" w:rsidRDefault="003E7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4ED1C" w:rsidR="002A7340" w:rsidRPr="00CD56BA" w:rsidRDefault="003E7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3FE2E" w:rsidR="002A7340" w:rsidRPr="00CD56BA" w:rsidRDefault="003E7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EDB2F" w:rsidR="002A7340" w:rsidRPr="00CD56BA" w:rsidRDefault="003E7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F7B10" w:rsidR="002A7340" w:rsidRPr="00CD56BA" w:rsidRDefault="003E7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2B63D" w:rsidR="002A7340" w:rsidRPr="00CD56BA" w:rsidRDefault="003E7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278DA" w:rsidR="002A7340" w:rsidRPr="00CD56BA" w:rsidRDefault="003E7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87FD5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E6053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35B99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3E01D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4A36A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4C72E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4109E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D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2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D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9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D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A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E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1C6DE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05985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D67BF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E43A2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596E0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2FE3E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206CC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7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7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1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5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9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07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B7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9E40F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3D2F4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9F88A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B0CFC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E490F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982BC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64CF8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E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0C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0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E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5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9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3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BA2CF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16C17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186DC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C0AC2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7EDA6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20FD2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EDD29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1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C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F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5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4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5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7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A6C3C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006C2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B45EF" w:rsidR="009A6C64" w:rsidRPr="00730585" w:rsidRDefault="003E7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F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95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2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6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7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F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6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F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7A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5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6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A4A" w:rsidRPr="00B537C7" w:rsidRDefault="003E7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90F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A4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