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CB933" w:rsidR="00C34772" w:rsidRPr="0026421F" w:rsidRDefault="000B7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13B96" w:rsidR="00C34772" w:rsidRPr="00D339A1" w:rsidRDefault="000B7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CAD1C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4AA95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39C03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D18D8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02308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25699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591B4" w:rsidR="002A7340" w:rsidRPr="00CD56BA" w:rsidRDefault="000B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5DB1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9D101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B37F7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F1AC3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D848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8A03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91963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3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E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3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9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CB8D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E4D12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79632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EB67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BF767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FA346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C0BCC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7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F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9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6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F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8F86E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21AF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1425A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AA1AC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2551F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953E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56174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F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0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B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8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8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8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0FB3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A6CDB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664F9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D5A84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1E920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9A9D6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D8972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6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E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C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9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F04E6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DE01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FF221" w:rsidR="009A6C64" w:rsidRPr="00730585" w:rsidRDefault="000B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A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3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F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8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B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9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5FDA" w:rsidR="001835FB" w:rsidRPr="000307EE" w:rsidRDefault="000B7B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B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1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5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BF4" w:rsidRPr="00B537C7" w:rsidRDefault="000B7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B9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BF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