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C4C3" w:rsidR="0061148E" w:rsidRPr="000C582F" w:rsidRDefault="006F1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718D" w:rsidR="0061148E" w:rsidRPr="000C582F" w:rsidRDefault="006F1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D15AB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12653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F2E76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6FA03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29915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9B472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3AACB" w:rsidR="00B87ED3" w:rsidRPr="000C582F" w:rsidRDefault="006F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DD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7D1F5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DCEC8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76731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859D7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52378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A3C08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A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8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C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3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9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E9FAC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57433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53571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35A49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CA2EE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6067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DC0D3" w:rsidR="00B87ED3" w:rsidRPr="000C582F" w:rsidRDefault="006F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2EAF" w:rsidR="00B87ED3" w:rsidRPr="000C582F" w:rsidRDefault="006F1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930C9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79F30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78886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37DD9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969C3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29B19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6EF2A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E8677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8D9B8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E1BDE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9C275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B9404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D08EC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CF154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55BD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E48A9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A089F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CD214" w:rsidR="00B87ED3" w:rsidRPr="000C582F" w:rsidRDefault="006F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6E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E1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72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F7F9" w:rsidR="00B87ED3" w:rsidRPr="000C582F" w:rsidRDefault="006F1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C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2024-06-28T17:30:00.0000000Z</dcterms:modified>
</coreProperties>
</file>