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0399" w:rsidR="0061148E" w:rsidRPr="000C582F" w:rsidRDefault="00710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9B32" w:rsidR="0061148E" w:rsidRPr="000C582F" w:rsidRDefault="00710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F023C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62F40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94682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47127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DE73A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7A5DE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8CF66" w:rsidR="00B87ED3" w:rsidRPr="000C582F" w:rsidRDefault="00710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ECEA8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385B3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C7016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3E695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F43F6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4774F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FCE15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E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B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A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F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B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A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FBA66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6F010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180D3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D8AE7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F0395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59E34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908B3" w:rsidR="00B87ED3" w:rsidRPr="000C582F" w:rsidRDefault="00710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4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3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83820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54C08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8AC9F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D1556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3A69B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9C0E6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53827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C6F3E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790D4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A9F88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D9A13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9D5F5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DE3F4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716C7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F1D12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71E31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60B72" w:rsidR="00B87ED3" w:rsidRPr="000C582F" w:rsidRDefault="00710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7E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B7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39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E5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C7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2024-07-03T18:53:00.0000000Z</dcterms:modified>
</coreProperties>
</file>