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0B56" w:rsidR="0061148E" w:rsidRPr="00944D28" w:rsidRDefault="008D4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4860" w:rsidR="0061148E" w:rsidRPr="004A7085" w:rsidRDefault="008D4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42A88" w:rsidR="00A67F55" w:rsidRPr="00944D28" w:rsidRDefault="008D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AB8E5" w:rsidR="00A67F55" w:rsidRPr="00944D28" w:rsidRDefault="008D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D38BD" w:rsidR="00A67F55" w:rsidRPr="00944D28" w:rsidRDefault="008D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A8B65" w:rsidR="00A67F55" w:rsidRPr="00944D28" w:rsidRDefault="008D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80B86" w:rsidR="00A67F55" w:rsidRPr="00944D28" w:rsidRDefault="008D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10675" w:rsidR="00A67F55" w:rsidRPr="00944D28" w:rsidRDefault="008D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9FD9D" w:rsidR="00A67F55" w:rsidRPr="00944D28" w:rsidRDefault="008D4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E5A49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79882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0B833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481B2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3710B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B1441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8B48A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E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423B9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ED7F7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9A6CF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4AB23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8F956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03B39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1B503" w:rsidR="00B87ED3" w:rsidRPr="00944D28" w:rsidRDefault="008D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15DCA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2B0D1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EFD89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9374B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3EA3F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6B43F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03E98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88874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4BB7A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F4316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A044D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4DBF8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4C065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03D0C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88BC2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9B3BA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FB382" w:rsidR="00B87ED3" w:rsidRPr="00944D28" w:rsidRDefault="008D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0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C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C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3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B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A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