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6EBB" w:rsidR="0061148E" w:rsidRPr="00944D28" w:rsidRDefault="00CE6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C2745" w:rsidR="0061148E" w:rsidRPr="004A7085" w:rsidRDefault="00CE6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D114C" w:rsidR="00A67F55" w:rsidRPr="00944D28" w:rsidRDefault="00C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948FD" w:rsidR="00A67F55" w:rsidRPr="00944D28" w:rsidRDefault="00C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AD1FB" w:rsidR="00A67F55" w:rsidRPr="00944D28" w:rsidRDefault="00C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706DE" w:rsidR="00A67F55" w:rsidRPr="00944D28" w:rsidRDefault="00C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995E4" w:rsidR="00A67F55" w:rsidRPr="00944D28" w:rsidRDefault="00C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F5DF7" w:rsidR="00A67F55" w:rsidRPr="00944D28" w:rsidRDefault="00C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BB0FE" w:rsidR="00A67F55" w:rsidRPr="00944D28" w:rsidRDefault="00C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2B297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91938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1969B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2C81D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61A45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16F06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0F9AA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B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C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F3D55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2D7D0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49DD6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58A26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5AFD9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BBB43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8AFED" w:rsidR="00B87ED3" w:rsidRPr="00944D28" w:rsidRDefault="00C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7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FE1D9" w:rsidR="00B87ED3" w:rsidRPr="00944D28" w:rsidRDefault="00CE6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8DEB8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BF931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9901D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65F85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2151A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8935D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2664B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A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66F36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C96E5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0D034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7F9C4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A394D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A85AC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FF490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5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6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5C38B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A7595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8537E" w:rsidR="00B87ED3" w:rsidRPr="00944D28" w:rsidRDefault="00C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E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F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1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1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5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6EA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