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FAE76" w:rsidR="00380DB3" w:rsidRPr="0068293E" w:rsidRDefault="00B342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45ED8" w:rsidR="00380DB3" w:rsidRPr="0068293E" w:rsidRDefault="00B342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7A789" w:rsidR="00240DC4" w:rsidRPr="00B03D55" w:rsidRDefault="00B34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CD1B6" w:rsidR="00240DC4" w:rsidRPr="00B03D55" w:rsidRDefault="00B34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A3561" w:rsidR="00240DC4" w:rsidRPr="00B03D55" w:rsidRDefault="00B34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665DB" w:rsidR="00240DC4" w:rsidRPr="00B03D55" w:rsidRDefault="00B34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CCA47" w:rsidR="00240DC4" w:rsidRPr="00B03D55" w:rsidRDefault="00B34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2A23F" w:rsidR="00240DC4" w:rsidRPr="00B03D55" w:rsidRDefault="00B34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5DF38" w:rsidR="00240DC4" w:rsidRPr="00B03D55" w:rsidRDefault="00B34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E63C4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C062A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EF3A9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BC882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B7649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6DE4A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6385A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6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5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6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7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5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0841C" w:rsidR="001835FB" w:rsidRPr="00DA1511" w:rsidRDefault="00B342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C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885C1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63E83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1156E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68FBA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17201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F927D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62AFF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0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9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F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4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F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3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C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293E8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3E87E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9E6EF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1E52C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226F7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FF8A9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C5CA0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1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A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D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1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D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3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A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9EA0E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3589B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7D824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F57E0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C56F5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C44E1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030F3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4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AFF9B" w:rsidR="001835FB" w:rsidRPr="00DA1511" w:rsidRDefault="00B342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B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B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0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B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2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883BF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05200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F6A98" w:rsidR="009A6C64" w:rsidRPr="00730585" w:rsidRDefault="00B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E5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4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A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A0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2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6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9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8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C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1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8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2CC" w:rsidRPr="00B537C7" w:rsidRDefault="00B34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2C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E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