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B9921C" w:rsidR="00032AE3" w:rsidRPr="00DC3A9E" w:rsidRDefault="001A17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CEF91" w:rsidR="00032AE3" w:rsidRPr="00DC3A9E" w:rsidRDefault="001A17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EC356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C22EE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10C0C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510CF8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9F3AB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9FAE1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E094F" w:rsidR="00C11CD7" w:rsidRPr="00DC3A9E" w:rsidRDefault="001A1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F5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DF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56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48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50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D73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5D985" w:rsidR="00960A52" w:rsidRPr="00DC3A9E" w:rsidRDefault="001A1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DC0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155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49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1D0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5C4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365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267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8554F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88CB6C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96CD0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10215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A588C2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B5501B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D2D82" w:rsidR="002773D1" w:rsidRPr="00DC3A9E" w:rsidRDefault="001A17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2DA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F0F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03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89B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7C7E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CED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E7A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FC8BC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79D9E3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AE699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ED1A93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BEF57D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C4B2AA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23FA5" w:rsidR="00BA6252" w:rsidRPr="00DC3A9E" w:rsidRDefault="001A17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C4A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A88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AD3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216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C6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06E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70A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6C5DFA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15298E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4C8637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367E3B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1D44ED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5771BB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296A69" w:rsidR="00207535" w:rsidRPr="00DC3A9E" w:rsidRDefault="001A17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5E2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E81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C5A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957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EA1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30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E40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AE0FE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24D9EA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831E9B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06FE5A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745F2C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46F518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BFBFA" w:rsidR="00943D08" w:rsidRPr="00DC3A9E" w:rsidRDefault="001A17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63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C8B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3A2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58B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73F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55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7E6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E65B9A" w:rsidR="00943D08" w:rsidRPr="00DC3A9E" w:rsidRDefault="001A17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810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F3E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DA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8F7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62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30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54F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0BA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44E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23D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BFA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F7A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2BD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17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79E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