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5CFF" w:rsidR="0061148E" w:rsidRPr="00C834E2" w:rsidRDefault="00134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8C6A" w:rsidR="0061148E" w:rsidRPr="00C834E2" w:rsidRDefault="00134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8621D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C6012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EA125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4D1A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18296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B064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A3686" w:rsidR="00B87ED3" w:rsidRPr="00944D28" w:rsidRDefault="001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6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AEABE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A457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7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932D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6780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07FD6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35704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67E7A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A5B2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7339" w:rsidR="00B87ED3" w:rsidRPr="00944D28" w:rsidRDefault="001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4620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B90F8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84D5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DC5A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616FB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F52D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898A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4C251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FCE0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139C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505D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8D7D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CE70E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737D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0468D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EF0C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5B827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D5A5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50E4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5FE7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8D27" w:rsidR="00B87ED3" w:rsidRPr="00944D28" w:rsidRDefault="001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F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34C4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