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0034F" w:rsidR="00C34772" w:rsidRPr="0026421F" w:rsidRDefault="004C2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38012" w:rsidR="00C34772" w:rsidRPr="00D339A1" w:rsidRDefault="004C2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DC01C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52AEB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B05D5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557B7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A3279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1C15C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51B8E" w:rsidR="002A7340" w:rsidRPr="00CD56BA" w:rsidRDefault="004C2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BA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A5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E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40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C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B8C4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A335D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0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B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0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1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F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0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1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1E20B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91403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FB8D5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1517D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08ED6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B369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8C36D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9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1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2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F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4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5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E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25B17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CCD54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FD4EF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67854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1B490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D4018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BA280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D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DE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87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2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8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5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F4AF1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CCF8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08435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C0B4D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9C1C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FB2C3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49146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A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0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C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A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5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9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60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CABD5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31AB3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47769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B62F5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40850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D60C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E60F4" w:rsidR="009A6C64" w:rsidRPr="00730585" w:rsidRDefault="004C2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8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4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5F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0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A4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21E" w:rsidRPr="00B537C7" w:rsidRDefault="004C2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BF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21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