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C98F" w:rsidR="0061148E" w:rsidRPr="000C582F" w:rsidRDefault="003F3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0E37" w:rsidR="0061148E" w:rsidRPr="000C582F" w:rsidRDefault="003F3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F4E87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582A4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A89E3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927F0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0B6E3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6EBF0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64F9F" w:rsidR="00B87ED3" w:rsidRPr="000C582F" w:rsidRDefault="003F3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1F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26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ED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BC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0C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8CFD0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275AF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2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3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0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9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221BD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6478B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3141F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300E9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86651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1BC80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28BDD" w:rsidR="00B87ED3" w:rsidRPr="000C582F" w:rsidRDefault="003F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9E276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BF3BB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99BF9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49E9E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CE789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FE206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1C491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E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207D9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D15C5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3631C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992E8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1F4D1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D4BC3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F10F0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CC5D" w:rsidR="00B87ED3" w:rsidRPr="000C582F" w:rsidRDefault="003F3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B0729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323EE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CA88D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62777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6128A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8226D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13D03" w:rsidR="00B87ED3" w:rsidRPr="000C582F" w:rsidRDefault="003F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3F3A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2024-06-28T23:00:00.0000000Z</dcterms:modified>
</coreProperties>
</file>