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F538" w:rsidR="0061148E" w:rsidRPr="008F69F5" w:rsidRDefault="00274F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7DD97" w:rsidR="0061148E" w:rsidRPr="008F69F5" w:rsidRDefault="00274F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6A8FC" w:rsidR="00B87ED3" w:rsidRPr="008F69F5" w:rsidRDefault="00274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75334" w:rsidR="00B87ED3" w:rsidRPr="008F69F5" w:rsidRDefault="00274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4F70C" w:rsidR="00B87ED3" w:rsidRPr="008F69F5" w:rsidRDefault="00274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3BFCD" w:rsidR="00B87ED3" w:rsidRPr="008F69F5" w:rsidRDefault="00274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11430" w:rsidR="00B87ED3" w:rsidRPr="008F69F5" w:rsidRDefault="00274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C415B" w:rsidR="00B87ED3" w:rsidRPr="008F69F5" w:rsidRDefault="00274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87B25" w:rsidR="00B87ED3" w:rsidRPr="008F69F5" w:rsidRDefault="00274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CB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B5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52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00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07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214FD" w:rsidR="00B87ED3" w:rsidRPr="008F69F5" w:rsidRDefault="00274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0DBCA" w:rsidR="00B87ED3" w:rsidRPr="008F69F5" w:rsidRDefault="00274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9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3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A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C5D83" w:rsidR="00B87ED3" w:rsidRPr="008F69F5" w:rsidRDefault="00274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1848A" w:rsidR="00B87ED3" w:rsidRPr="008F69F5" w:rsidRDefault="00274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9B887" w:rsidR="00B87ED3" w:rsidRPr="008F69F5" w:rsidRDefault="00274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E36EF" w:rsidR="00B87ED3" w:rsidRPr="008F69F5" w:rsidRDefault="00274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35456" w:rsidR="00B87ED3" w:rsidRPr="008F69F5" w:rsidRDefault="00274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8594B" w:rsidR="00B87ED3" w:rsidRPr="008F69F5" w:rsidRDefault="00274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1B94A" w:rsidR="00B87ED3" w:rsidRPr="008F69F5" w:rsidRDefault="00274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06A24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29DED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461EC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29B4B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E4AF3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7606A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FA6A1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1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8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D6C2C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EE822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CFF2D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B1D05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40AE7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50BD9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1640D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B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7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B147D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5FBFA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9EBC0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E4E3D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BDCE0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D50F8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144AB" w:rsidR="00B87ED3" w:rsidRPr="008F69F5" w:rsidRDefault="00274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5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5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F99"/>
    <w:rsid w:val="002B2C0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2024-07-02T12:11:00.0000000Z</dcterms:modified>
</coreProperties>
</file>