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2C8F" w:rsidR="0061148E" w:rsidRPr="0035681E" w:rsidRDefault="002E7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9D60" w:rsidR="0061148E" w:rsidRPr="0035681E" w:rsidRDefault="002E7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4796F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2CCB3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0F51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00BCA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8BF9F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EF0E5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FD43D" w:rsidR="00CD0676" w:rsidRPr="00944D28" w:rsidRDefault="002E7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6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F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029E1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6950A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9CFA8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B42E5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129CF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C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08DE4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209DB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7BB94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1B1A7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8733F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9A371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F6959" w:rsidR="00B87ED3" w:rsidRPr="00944D28" w:rsidRDefault="002E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A9A94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9745F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B43F7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61EA7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E0397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8B9DE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8FD06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72862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7F287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33BE1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C7BE9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7C1D3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02521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38410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B24EA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D5FEB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A6C35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FB05A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39A62" w:rsidR="00B87ED3" w:rsidRPr="00944D28" w:rsidRDefault="002E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7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2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C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DC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2024-06-29T16:05:00.0000000Z</dcterms:modified>
</coreProperties>
</file>