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168D" w:rsidR="0061148E" w:rsidRPr="00944D28" w:rsidRDefault="00F24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3D03" w:rsidR="0061148E" w:rsidRPr="004A7085" w:rsidRDefault="00F24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3547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E0ADD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2395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22D5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E4E6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ED969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4F26" w:rsidR="00B87ED3" w:rsidRPr="00944D28" w:rsidRDefault="00F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2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3A13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D4FC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B8B74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4326A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C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B858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0D80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42AC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C53E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83914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DCC01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E157" w:rsidR="00B87ED3" w:rsidRPr="00944D28" w:rsidRDefault="00F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558C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EA2A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FF1B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E6D4C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234A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8729C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1C09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B9B4E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285D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DD26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46A7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3DF3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F206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03B7A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8081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2216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3C81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9D2F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96F77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5553" w:rsidR="00B87ED3" w:rsidRPr="00944D28" w:rsidRDefault="00F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8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