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C4AE" w:rsidR="0061148E" w:rsidRPr="00C834E2" w:rsidRDefault="00093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F2DB" w:rsidR="0061148E" w:rsidRPr="00C834E2" w:rsidRDefault="00093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43EEB" w:rsidR="00B87ED3" w:rsidRPr="00944D28" w:rsidRDefault="000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E1113" w:rsidR="00B87ED3" w:rsidRPr="00944D28" w:rsidRDefault="000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66FF4" w:rsidR="00B87ED3" w:rsidRPr="00944D28" w:rsidRDefault="000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D18F3" w:rsidR="00B87ED3" w:rsidRPr="00944D28" w:rsidRDefault="000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BBC62" w:rsidR="00B87ED3" w:rsidRPr="00944D28" w:rsidRDefault="000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8864E" w:rsidR="00B87ED3" w:rsidRPr="00944D28" w:rsidRDefault="000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519CB" w:rsidR="00B87ED3" w:rsidRPr="00944D28" w:rsidRDefault="000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F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F7C79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55EF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7F192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96529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D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A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9DFB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408EC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5FFF9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3D4DC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12584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121C5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B3C23" w:rsidR="00B87ED3" w:rsidRPr="00944D28" w:rsidRDefault="000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44160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0281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AAE9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E4288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4A1FD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8C7CE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8007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17168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C164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A6039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7B37A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882A4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5BEC9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EAE66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3C280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E8D0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6ADFD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C31E5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AEFAE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ED174" w:rsidR="00B87ED3" w:rsidRPr="00944D28" w:rsidRDefault="000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DC"/>
    <w:rsid w:val="00131B3D"/>
    <w:rsid w:val="001613EC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2024-07-03T07:48:00.0000000Z</dcterms:modified>
</coreProperties>
</file>