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79E1" w:rsidR="0061148E" w:rsidRPr="00C834E2" w:rsidRDefault="00312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4EB2" w:rsidR="0061148E" w:rsidRPr="00C834E2" w:rsidRDefault="00312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C2AE8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22A2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2040A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C1DE2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37E14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3D55B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6090" w:rsidR="00B87ED3" w:rsidRPr="00944D28" w:rsidRDefault="0031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49826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39671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9900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7D31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74714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D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A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5512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0FFC2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3BB8D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84657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2C2A0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2134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48B9" w:rsidR="00B87ED3" w:rsidRPr="00944D28" w:rsidRDefault="0031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8C49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D94F4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272CA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E43A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C5AD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79BE0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9D12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631DA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76FF3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0F573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0C733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72EE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17271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937B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A023A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856C6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AA62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EB82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DCBAF" w:rsidR="00B87ED3" w:rsidRPr="00944D28" w:rsidRDefault="0031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0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8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2024-07-03T04:06:00.0000000Z</dcterms:modified>
</coreProperties>
</file>