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0C680" w:rsidR="00C34772" w:rsidRPr="0026421F" w:rsidRDefault="005350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F2A36" w:rsidR="00C34772" w:rsidRPr="00D339A1" w:rsidRDefault="005350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D797E" w:rsidR="002A7340" w:rsidRPr="00CD56BA" w:rsidRDefault="00535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4BEC3" w:rsidR="002A7340" w:rsidRPr="00CD56BA" w:rsidRDefault="00535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961FC" w:rsidR="002A7340" w:rsidRPr="00CD56BA" w:rsidRDefault="00535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ACD39" w:rsidR="002A7340" w:rsidRPr="00CD56BA" w:rsidRDefault="00535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BAABE" w:rsidR="002A7340" w:rsidRPr="00CD56BA" w:rsidRDefault="00535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28E15" w:rsidR="002A7340" w:rsidRPr="00CD56BA" w:rsidRDefault="00535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402F5" w:rsidR="002A7340" w:rsidRPr="00CD56BA" w:rsidRDefault="00535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C0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C0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F6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0C2AB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17D22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0ED4C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BCD39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D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5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BC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9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A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C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C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DAC10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9F611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4A34A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8CD6B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6A822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4B615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105CA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E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1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93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D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C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A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8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F19C2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5915C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49672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48276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04CF0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6582C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DA279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C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6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C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D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47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1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E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790AA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D3D29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8D735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6A354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4B17B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33F45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1211C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5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0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4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4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9A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F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F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8118D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B881C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12E80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4D984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C7152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AB312" w:rsidR="009A6C64" w:rsidRPr="00730585" w:rsidRDefault="0053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A6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6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1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1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9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4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4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3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024" w:rsidRPr="00B537C7" w:rsidRDefault="00535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B3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ED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02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