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99C76" w:rsidR="0061148E" w:rsidRPr="008F69F5" w:rsidRDefault="00F44A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5EAB" w:rsidR="0061148E" w:rsidRPr="008F69F5" w:rsidRDefault="00F44A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F8FFF" w:rsidR="00B87ED3" w:rsidRPr="008F69F5" w:rsidRDefault="00F4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3D3A7" w:rsidR="00B87ED3" w:rsidRPr="008F69F5" w:rsidRDefault="00F4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E86662" w:rsidR="00B87ED3" w:rsidRPr="008F69F5" w:rsidRDefault="00F4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75A6D" w:rsidR="00B87ED3" w:rsidRPr="008F69F5" w:rsidRDefault="00F4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A9AE9" w:rsidR="00B87ED3" w:rsidRPr="008F69F5" w:rsidRDefault="00F4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10B71" w:rsidR="00B87ED3" w:rsidRPr="008F69F5" w:rsidRDefault="00F4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E617A" w:rsidR="00B87ED3" w:rsidRPr="008F69F5" w:rsidRDefault="00F44A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B9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54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345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8263D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D9F3A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3907A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F6AC44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8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35F52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3BADF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40B2C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39CC1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ADC43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A3135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47DD4" w:rsidR="00B87ED3" w:rsidRPr="008F69F5" w:rsidRDefault="00F44A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21FD8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668E8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39156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FA2DD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54556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BA29B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31323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996B" w:rsidR="00B87ED3" w:rsidRPr="00944D28" w:rsidRDefault="00F4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632D" w:rsidR="00B87ED3" w:rsidRPr="00944D28" w:rsidRDefault="00F4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3DE5F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B4593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894AA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B1762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AD20C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4BFF7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FB5E7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8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2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B4F0D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A8733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14DC3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AE9E8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73F68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715A6" w:rsidR="00B87ED3" w:rsidRPr="008F69F5" w:rsidRDefault="00F44A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F3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7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A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