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76DC" w:rsidR="0061148E" w:rsidRPr="008F69F5" w:rsidRDefault="004A6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4AFCB" w:rsidR="0061148E" w:rsidRPr="008F69F5" w:rsidRDefault="004A6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DE0C3" w:rsidR="00B87ED3" w:rsidRPr="008F69F5" w:rsidRDefault="004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018F9" w:rsidR="00B87ED3" w:rsidRPr="008F69F5" w:rsidRDefault="004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4F930" w:rsidR="00B87ED3" w:rsidRPr="008F69F5" w:rsidRDefault="004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D8563" w:rsidR="00B87ED3" w:rsidRPr="008F69F5" w:rsidRDefault="004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A97AE" w:rsidR="00B87ED3" w:rsidRPr="008F69F5" w:rsidRDefault="004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3568F" w:rsidR="00B87ED3" w:rsidRPr="008F69F5" w:rsidRDefault="004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3A20C" w:rsidR="00B87ED3" w:rsidRPr="008F69F5" w:rsidRDefault="004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8B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75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6E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86EC7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DBBC0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A34A1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87927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C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7B5BD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63AA8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90AB0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7A111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52C4E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D5454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A5D1C" w:rsidR="00B87ED3" w:rsidRPr="008F69F5" w:rsidRDefault="004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0FB2A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53B93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1C0E7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DCBDE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05AA7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823D4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1E027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6830" w:rsidR="00B87ED3" w:rsidRPr="00944D28" w:rsidRDefault="004A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7360B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A4CD4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978D3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85C0A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3200F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D37F1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22233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8939A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64156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69783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F1E10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FE475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5F12D" w:rsidR="00B87ED3" w:rsidRPr="008F69F5" w:rsidRDefault="004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9B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30F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