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6D6D8" w:rsidR="00380DB3" w:rsidRPr="0068293E" w:rsidRDefault="00281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B23CA" w:rsidR="00380DB3" w:rsidRPr="0068293E" w:rsidRDefault="00281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A9B94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561F7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38D60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8D304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91738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8D646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6FA6C" w:rsidR="00240DC4" w:rsidRPr="00B03D55" w:rsidRDefault="0028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8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A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E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CBE4E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DA581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2B5BA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363DA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9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3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7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D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3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2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A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2BB86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EC770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8D788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DE471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CF447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B886E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BA61F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0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6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1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1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4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D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0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AAE8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09E1F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22A8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3DCC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9FBBE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E0D0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3E6C9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4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E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D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0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B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6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9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AE3DC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6D140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E804D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CC7F1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59C1A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85A95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883C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4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6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C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F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2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8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8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E68F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287C7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F8F2D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2821E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EEE09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E229C" w:rsidR="009A6C64" w:rsidRPr="00730585" w:rsidRDefault="0028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6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3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F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4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E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2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D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815" w:rsidRPr="00B537C7" w:rsidRDefault="00281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81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