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676E9E" w:rsidR="00AA29B6" w:rsidRPr="00EA69E9" w:rsidRDefault="004177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537A47" w:rsidR="00AA29B6" w:rsidRPr="00AA29B6" w:rsidRDefault="004177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A0DE7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034C10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CFA6D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E3DC4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3B692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7F5FA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C2B96" w:rsidR="00B87ED3" w:rsidRPr="00FC7F6A" w:rsidRDefault="00417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6E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33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3A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19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20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A6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3D3CD" w:rsidR="00B87ED3" w:rsidRPr="00D44524" w:rsidRDefault="00417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26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36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78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FC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4C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65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D14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1E01B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EA62F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1AF70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C5C08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A2AA7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D81F2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73139" w:rsidR="000B5588" w:rsidRPr="00D44524" w:rsidRDefault="00417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F3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A4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E42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37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30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EF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82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B0FCF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443C2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C6E68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A6714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F72F6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D1F99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876771" w:rsidR="00846B8B" w:rsidRPr="00D44524" w:rsidRDefault="00417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A5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85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646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12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A3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1F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83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4888C0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E71B3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76A60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00184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87FD4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AABDC4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0C225" w:rsidR="007A5870" w:rsidRPr="00D44524" w:rsidRDefault="00417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32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CA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8B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72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C9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F0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4B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5422F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A346A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4826D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38E08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00421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33DA0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19BC0" w:rsidR="0021795A" w:rsidRPr="00D44524" w:rsidRDefault="00417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8E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9B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C5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CB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B2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FD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0D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3DB743" w:rsidR="00DF25F7" w:rsidRPr="00D44524" w:rsidRDefault="00417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A1C700" w:rsidR="00DF25F7" w:rsidRPr="00D44524" w:rsidRDefault="00417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6EE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7A7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856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5AA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5C73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AC8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5C0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981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DC9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633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DE8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D62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177F5"/>
    <w:rsid w:val="004324DA"/>
    <w:rsid w:val="00486957"/>
    <w:rsid w:val="00491C13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2024-07-01T06:28:00.0000000Z</dcterms:modified>
</coreProperties>
</file>