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8FC5" w:rsidR="0061148E" w:rsidRPr="0035681E" w:rsidRDefault="00222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0E7F" w:rsidR="0061148E" w:rsidRPr="0035681E" w:rsidRDefault="00222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625E8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C833A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BD540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2416D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56BD0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FCC80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E54C8" w:rsidR="00CD0676" w:rsidRPr="00944D28" w:rsidRDefault="00222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8B2AE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2B5C4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57AEB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7812D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99F09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EAD30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E6254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1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BACAA6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7633B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79782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FEE88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259D7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18B4A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557C2" w:rsidR="00B87ED3" w:rsidRPr="00944D28" w:rsidRDefault="0022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77152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D0815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37E01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CB62D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703F0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5B12C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A516A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37EDF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32E15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039C5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E95EB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8AB2A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99FF9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6BD17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F207E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C21F3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31B87" w:rsidR="00B87ED3" w:rsidRPr="00944D28" w:rsidRDefault="0022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4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C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F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F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3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2024-07-01T01:58:00.0000000Z</dcterms:modified>
</coreProperties>
</file>