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C9E3" w:rsidR="0061148E" w:rsidRPr="00944D28" w:rsidRDefault="00EF5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6B28" w:rsidR="0061148E" w:rsidRPr="004A7085" w:rsidRDefault="00EF5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3002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EC66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5858F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E056D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ED478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8932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1039" w:rsidR="00B87ED3" w:rsidRPr="00944D28" w:rsidRDefault="00EF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2CEF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4072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13555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5E5F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2085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6236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57D6D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7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CB30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92482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29B4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4492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EF59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9B80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8D30A" w:rsidR="00B87ED3" w:rsidRPr="00944D28" w:rsidRDefault="00EF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3FA8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2883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48FF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A1AF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77EA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B958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94B53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F5B5F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F72E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DC7C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0ED82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BD19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0673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7508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2556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75BD0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0E4F5" w:rsidR="00B87ED3" w:rsidRPr="00944D28" w:rsidRDefault="00EF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4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A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