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6B5BB" w:rsidR="0061148E" w:rsidRPr="00177744" w:rsidRDefault="00362D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C1740" w:rsidR="0061148E" w:rsidRPr="00177744" w:rsidRDefault="00362D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1AAFE" w:rsidR="00983D57" w:rsidRPr="00177744" w:rsidRDefault="00362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91873" w:rsidR="00983D57" w:rsidRPr="00177744" w:rsidRDefault="00362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B4BEE" w:rsidR="00983D57" w:rsidRPr="00177744" w:rsidRDefault="00362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EEE3F" w:rsidR="00983D57" w:rsidRPr="00177744" w:rsidRDefault="00362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ADB00" w:rsidR="00983D57" w:rsidRPr="00177744" w:rsidRDefault="00362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9F1DA" w:rsidR="00983D57" w:rsidRPr="00177744" w:rsidRDefault="00362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E8D84" w:rsidR="00983D57" w:rsidRPr="00177744" w:rsidRDefault="00362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39B1D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C2680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3AF5F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8DF49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CECCF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66634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CF20E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2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D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B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A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5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B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E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5E719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0F7E8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A31BA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A92863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78CCE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973CC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6DA10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F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37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2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F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1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C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8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D2EA11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8AD43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43D2B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824E3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4CBF4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8518A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058CD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A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CB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B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C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1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C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B7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E35E3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A3A39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7632C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BB2C9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39D8F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BC643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90FEF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6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8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97EEF" w:rsidR="00B87ED3" w:rsidRPr="00177744" w:rsidRDefault="00362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36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0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1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5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A1711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2DBC3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8A52C" w:rsidR="00B87ED3" w:rsidRPr="00177744" w:rsidRDefault="0036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82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40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A9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06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3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5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5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E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E2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0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A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DC9"/>
    <w:rsid w:val="004324DA"/>
    <w:rsid w:val="004A7085"/>
    <w:rsid w:val="004D505A"/>
    <w:rsid w:val="004F6C4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2025-07-18T18:13:00.0000000Z</dcterms:modified>
</coreProperties>
</file>