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B847" w:rsidR="0061148E" w:rsidRPr="00177744" w:rsidRDefault="008523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D6E9" w:rsidR="0061148E" w:rsidRPr="00177744" w:rsidRDefault="008523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46271B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09279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84EC2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CD445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26340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C09E7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7DD36" w:rsidR="00983D57" w:rsidRPr="00177744" w:rsidRDefault="008523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0C70F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480ED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65C8C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BC3A8E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10C4D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44AD8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EE0B9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1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2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D94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1EF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1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E82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4F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364F1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A1C45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1DA771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9C42D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EE0403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283DC6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CA53F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44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B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D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7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C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67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C3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F0BBC5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D66F2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8B93E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36B24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745191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258D6A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8D6EC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06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2F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7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421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A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E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09E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3D411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FDFDC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713D5F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72B083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B2D432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752173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7A49E1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B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1BC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61180" w:rsidR="00B87ED3" w:rsidRPr="00177744" w:rsidRDefault="008523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A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3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912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10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72DC99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5448E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CE76C7" w:rsidR="00B87ED3" w:rsidRPr="00177744" w:rsidRDefault="008523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8A8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E0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07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E13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5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D3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AF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4E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1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5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8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3C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0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2024-06-29T19:49:00.0000000Z</dcterms:modified>
</coreProperties>
</file>