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198F" w:rsidR="0061148E" w:rsidRPr="00C834E2" w:rsidRDefault="00C768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B9D2" w:rsidR="0061148E" w:rsidRPr="00C834E2" w:rsidRDefault="00C768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C336B" w:rsidR="00B87ED3" w:rsidRPr="00944D28" w:rsidRDefault="00C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1517C" w:rsidR="00B87ED3" w:rsidRPr="00944D28" w:rsidRDefault="00C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65BB6" w:rsidR="00B87ED3" w:rsidRPr="00944D28" w:rsidRDefault="00C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521EA" w:rsidR="00B87ED3" w:rsidRPr="00944D28" w:rsidRDefault="00C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DF1AB" w:rsidR="00B87ED3" w:rsidRPr="00944D28" w:rsidRDefault="00C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5217F" w:rsidR="00B87ED3" w:rsidRPr="00944D28" w:rsidRDefault="00C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F4998" w:rsidR="00B87ED3" w:rsidRPr="00944D28" w:rsidRDefault="00C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28A36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FB60B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D917E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FFC10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357B7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D42AA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69DF3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7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3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5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1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6699F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A26B2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BE6B6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C1002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E8C80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8EAEF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DC90E" w:rsidR="00B87ED3" w:rsidRPr="00944D28" w:rsidRDefault="00C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DDD6F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49074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E4C2B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CF29B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FC622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4C067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268D8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3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AE29F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1D16F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FCACE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8C99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B370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4BBA5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6CCA7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F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698A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B374A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08EAC" w:rsidR="00B87ED3" w:rsidRPr="00944D28" w:rsidRDefault="00C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AA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C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4F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8D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