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D6974" w:rsidR="00C34772" w:rsidRPr="0026421F" w:rsidRDefault="00EE6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C9628" w:rsidR="00C34772" w:rsidRPr="00D339A1" w:rsidRDefault="00EE6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4B6EC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522A2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B7605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AB1D6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9D9E2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4EA4A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CC4B0" w:rsidR="002A7340" w:rsidRPr="00CD56BA" w:rsidRDefault="00EE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612BD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23BB1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CB387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5CDBF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6109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7962E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12BF4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9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8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F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2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D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9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0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C5DB5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AB267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4C5AA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60D1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A2ED7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D332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F6119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3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A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0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E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3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4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C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50CEE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4F6DB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7BE55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6A827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9C351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899C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9414D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D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E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D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6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F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A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C3119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C1E9F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F5395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8DA74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39354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9C911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F359A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4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F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6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1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7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3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01E9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21E97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C3664" w:rsidR="009A6C64" w:rsidRPr="00730585" w:rsidRDefault="00EE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5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9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4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9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9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C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F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D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7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4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C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113" w:rsidRPr="00B537C7" w:rsidRDefault="00EE6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18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1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