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64AB" w:rsidR="0061148E" w:rsidRPr="00C61931" w:rsidRDefault="00F45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1DD9" w:rsidR="0061148E" w:rsidRPr="00C61931" w:rsidRDefault="00F45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676C7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3BA5E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FE84D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9D2B9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6A7C1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4A989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649CA" w:rsidR="00B87ED3" w:rsidRPr="00944D28" w:rsidRDefault="00F4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F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C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CE09B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7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6CA5F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F8CD4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340CC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9B59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39CB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68A91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65900" w:rsidR="00B87ED3" w:rsidRPr="00944D28" w:rsidRDefault="00F4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260C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E1FBB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7A6B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C336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45FEF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E21B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AB9C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4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253CF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D8DB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925EF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6238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F2589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3404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0AA5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AA3C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9075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912C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D7E5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75E5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D9D9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C72A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5D5B7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FBA2F" w:rsidR="00B87ED3" w:rsidRPr="00944D28" w:rsidRDefault="00F4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C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2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8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1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8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8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8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2024-06-29T04:20:00.0000000Z</dcterms:modified>
</coreProperties>
</file>