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CB3F" w:rsidR="0061148E" w:rsidRPr="008F69F5" w:rsidRDefault="007B6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144F" w:rsidR="0061148E" w:rsidRPr="008F69F5" w:rsidRDefault="007B6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C7282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0BDBF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5C3CC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E9980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34EF4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0E363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0436C" w:rsidR="00B87ED3" w:rsidRPr="008F69F5" w:rsidRDefault="007B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4B3EA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8129A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A3C5C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93EF5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C6D87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A5F77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29CB6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E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00107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6AF89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3F5F8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7CBB3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39D3C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01432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3F286" w:rsidR="00B87ED3" w:rsidRPr="008F69F5" w:rsidRDefault="007B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1E5D6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4DF77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C5CE5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82247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2D7F4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B1A3B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7639C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2E890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42CF5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C5B65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C7CE8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4F7D7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7F00A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32A7B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EA1B" w:rsidR="00B87ED3" w:rsidRPr="00944D28" w:rsidRDefault="007B6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369E" w:rsidR="00B87ED3" w:rsidRPr="00944D28" w:rsidRDefault="007B6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08C25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EC023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AC8A9" w:rsidR="00B87ED3" w:rsidRPr="008F69F5" w:rsidRDefault="007B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5E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2B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40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38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FD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