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6363" w:rsidR="0061148E" w:rsidRPr="00944D28" w:rsidRDefault="00136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7BCD" w:rsidR="0061148E" w:rsidRPr="004A7085" w:rsidRDefault="00136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B1333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BC4D2E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0AD8B0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3E5A9C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51C37F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2947B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C536FA" w:rsidR="00E22E60" w:rsidRPr="007D5604" w:rsidRDefault="00136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64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EB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AE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48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35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80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7771E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C8AD0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D468C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B7557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5E426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B7847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1F702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6BB49" w:rsidR="00B87ED3" w:rsidRPr="007D5604" w:rsidRDefault="0013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EA8A" w:rsidR="00B87ED3" w:rsidRPr="00944D28" w:rsidRDefault="0013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81713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1FA1F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8589E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316A9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CA7F7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B2D10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140F6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1374C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66569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DE503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47B81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BB656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063F1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BED21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137E" w:rsidR="00B87ED3" w:rsidRPr="00944D28" w:rsidRDefault="0013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4AD7F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ADCF0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E4436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42AE0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57045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2B0F5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0C715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B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AF33E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420D85" w:rsidR="00B87ED3" w:rsidRPr="007D5604" w:rsidRDefault="0013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A20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A1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DFA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88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C11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6E0F"/>
    <w:rsid w:val="001D5720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2024-06-28T20:35:00.0000000Z</dcterms:modified>
</coreProperties>
</file>